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DF13" w14:textId="77777777" w:rsidR="001D3839" w:rsidRPr="001D3839" w:rsidRDefault="001D3839" w:rsidP="001D3839">
      <w:pPr>
        <w:ind w:left="5529"/>
      </w:pPr>
      <w:r w:rsidRPr="001D3839">
        <w:t>В __________ районный федеральный суд</w:t>
      </w:r>
      <w:r w:rsidRPr="001D3839">
        <w:br/>
        <w:t>Г. __________</w:t>
      </w:r>
    </w:p>
    <w:p w14:paraId="1684B30C" w14:textId="77777777" w:rsidR="001D3839" w:rsidRPr="001D3839" w:rsidRDefault="001D3839" w:rsidP="001D3839">
      <w:pPr>
        <w:ind w:left="5529"/>
      </w:pPr>
      <w:r w:rsidRPr="001D3839">
        <w:t>Истец : __________________________</w:t>
      </w:r>
      <w:r w:rsidRPr="001D3839">
        <w:br/>
      </w:r>
      <w:proofErr w:type="spellStart"/>
      <w:r w:rsidRPr="001D3839">
        <w:t>Прож</w:t>
      </w:r>
      <w:proofErr w:type="spellEnd"/>
      <w:r w:rsidRPr="001D3839">
        <w:t>., __________________________</w:t>
      </w:r>
      <w:r w:rsidRPr="001D3839">
        <w:br/>
        <w:t>Ответчик: __________________________</w:t>
      </w:r>
      <w:r w:rsidRPr="001D3839">
        <w:br/>
      </w:r>
      <w:proofErr w:type="spellStart"/>
      <w:r w:rsidRPr="001D3839">
        <w:t>прож</w:t>
      </w:r>
      <w:proofErr w:type="spellEnd"/>
      <w:r w:rsidRPr="001D3839">
        <w:t>., __________________________</w:t>
      </w:r>
    </w:p>
    <w:p w14:paraId="7BD59059" w14:textId="77777777" w:rsidR="001D3839" w:rsidRPr="001D3839" w:rsidRDefault="001D3839" w:rsidP="001D3839">
      <w:pPr>
        <w:ind w:left="5529"/>
      </w:pPr>
      <w:proofErr w:type="gramStart"/>
      <w:r w:rsidRPr="001D3839">
        <w:t>Ответчик :</w:t>
      </w:r>
      <w:proofErr w:type="gramEnd"/>
      <w:r w:rsidRPr="001D3839">
        <w:t xml:space="preserve"> __________________________</w:t>
      </w:r>
      <w:r w:rsidRPr="001D3839">
        <w:br/>
      </w:r>
      <w:proofErr w:type="spellStart"/>
      <w:r w:rsidRPr="001D3839">
        <w:t>Прож</w:t>
      </w:r>
      <w:proofErr w:type="spellEnd"/>
      <w:r w:rsidRPr="001D3839">
        <w:t>., __________________________</w:t>
      </w:r>
    </w:p>
    <w:p w14:paraId="4B0FA0FD" w14:textId="77777777" w:rsidR="001D3839" w:rsidRPr="001D3839" w:rsidRDefault="001D3839" w:rsidP="001D3839">
      <w:r w:rsidRPr="001D3839">
        <w:t>ИСКОВОЕ ЗАЯВЛЕНИЕ</w:t>
      </w:r>
      <w:r w:rsidRPr="001D3839">
        <w:br/>
        <w:t>О взыскании долга</w:t>
      </w:r>
    </w:p>
    <w:p w14:paraId="319FF116" w14:textId="77777777" w:rsidR="001D3839" w:rsidRPr="001D3839" w:rsidRDefault="001D3839" w:rsidP="001D3839">
      <w:r w:rsidRPr="001D3839">
        <w:br/>
        <w:t xml:space="preserve">Согласно договорам займа _____ года, _____ года, заключенных между мной и ответчиком _______________________ ____________________ были взяты у меня в </w:t>
      </w:r>
      <w:proofErr w:type="spellStart"/>
      <w:r w:rsidRPr="001D3839">
        <w:t>займ</w:t>
      </w:r>
      <w:proofErr w:type="spellEnd"/>
      <w:r w:rsidRPr="001D3839">
        <w:t xml:space="preserve"> денежные средства в размере ____ тыс. рублей и сумма в рублях эквивалентная ____ </w:t>
      </w:r>
      <w:proofErr w:type="spellStart"/>
      <w:r w:rsidRPr="001D3839">
        <w:t>тыс</w:t>
      </w:r>
      <w:proofErr w:type="spellEnd"/>
      <w:r w:rsidRPr="001D3839">
        <w:t xml:space="preserve"> долларам США, обязавшись вернуть их не позднее _________ года.</w:t>
      </w:r>
      <w:r w:rsidRPr="001D3839">
        <w:br/>
        <w:t>По истечении срока погашения долга ответчик от исполнения обязательств по письменным распискам составленных им собственноручно, как по отдельным суммам, так и по письменной расписке по всем суммам уклоняется, со ссылкой на то, что он перевел долг на __________________ и по расписке от _________ года именно _________ должен расплатиться со мной по его обязательствам по всем распискам перечисленным в расписке.</w:t>
      </w:r>
      <w:r w:rsidRPr="001D3839">
        <w:br/>
        <w:t>Обязательства ____________ подтверждаются письменными расписками и общей распиской ______________ о принятии на себя обязательств __________, согласно которой ____________ обязуется вернуть деньги в размере ______ тыс. рублей и сумму эквивалентную ____ тыс. долларов США до __________ года.</w:t>
      </w:r>
      <w:r w:rsidRPr="001D3839">
        <w:br/>
        <w:t>Однако, ни ____________, ни ____________ обязательств не исполняют, от уплаты денег уклоняются, нарушая взятые обязательства. ____________ имел обязательства передо мной, а __________ обязался перед __________ исполнить его обязательства передо мной.</w:t>
      </w:r>
      <w:r w:rsidRPr="001D3839">
        <w:br/>
        <w:t>Согласно ст.391 ГК РФ Перевод должником своего долга на другое лицо допускается лишь с согласия кредитора.</w:t>
      </w:r>
      <w:r w:rsidRPr="001D3839">
        <w:br/>
        <w:t>Односторонний отказ от исполнения обязательства не допускается в соответствии со ст. 310 ГК РФ. Ответчики отказываются от исполнения обязательств незаконно.</w:t>
      </w:r>
      <w:r w:rsidRPr="001D3839">
        <w:br/>
        <w:t>На основании ст. 395 ГК РФ За пользование чужими денежными средствами вследствие их неправомерного удержания, уклонения от их возврата подлежат уплате проценты на сумму этих средств.</w:t>
      </w:r>
      <w:r w:rsidRPr="001D3839">
        <w:br/>
        <w:t>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обязательства.</w:t>
      </w:r>
      <w:r w:rsidRPr="001D3839">
        <w:br/>
        <w:t xml:space="preserve">С учетом ___% годовой ставки рефинансирования (__% в месяц ) и просрочки платежа с ____________ года по _________ года на ___ месяцев с суммы в __ млн. ____ тыс. рублей ( ____ </w:t>
      </w:r>
      <w:proofErr w:type="spellStart"/>
      <w:r w:rsidRPr="001D3839">
        <w:t>тыс</w:t>
      </w:r>
      <w:proofErr w:type="spellEnd"/>
      <w:r w:rsidRPr="001D3839">
        <w:t xml:space="preserve"> долларов = __ млн. ____ тыс. рублей ) подлежат взысканию проценты в размере __ млн. ___ тыс. рублей ( ___ % от __ млн. ____ руб.) .</w:t>
      </w:r>
      <w:r w:rsidRPr="001D3839">
        <w:br/>
        <w:t>Всего подлежат взысканию с ответчиков солидарно, как основной долг __ млн. ____ тыс. рублей и проценты __ млн. ___ тыс. рублей - __ млн. ___ тыс. рублей.</w:t>
      </w:r>
      <w:r w:rsidRPr="001D3839">
        <w:br/>
        <w:t>На основании изложенного и в соответствии со ст. 310, 395 , 807 ГК РФ ,</w:t>
      </w:r>
    </w:p>
    <w:p w14:paraId="5FF0B766" w14:textId="77777777" w:rsidR="001D3839" w:rsidRPr="001D3839" w:rsidRDefault="001D3839" w:rsidP="001D3839">
      <w:proofErr w:type="gramStart"/>
      <w:r w:rsidRPr="001D3839">
        <w:t>ПРОШУ :</w:t>
      </w:r>
      <w:proofErr w:type="gramEnd"/>
    </w:p>
    <w:p w14:paraId="30B8BF2A" w14:textId="77777777" w:rsidR="001D3839" w:rsidRPr="001D3839" w:rsidRDefault="001D3839" w:rsidP="001D3839">
      <w:r w:rsidRPr="001D3839">
        <w:lastRenderedPageBreak/>
        <w:t xml:space="preserve">Взыскать с _______________________ и ______________________ солидарно в мою пользу в счет погашения основного долга __ млн. ____ тыс. рублей и за незаконное удержание денег процентов __ млн. ___ </w:t>
      </w:r>
      <w:proofErr w:type="spellStart"/>
      <w:proofErr w:type="gramStart"/>
      <w:r w:rsidRPr="001D3839">
        <w:t>тыс.рублей</w:t>
      </w:r>
      <w:proofErr w:type="spellEnd"/>
      <w:proofErr w:type="gramEnd"/>
      <w:r w:rsidRPr="001D3839">
        <w:t xml:space="preserve">. Итого - __ млн. ____ </w:t>
      </w:r>
      <w:proofErr w:type="spellStart"/>
      <w:proofErr w:type="gramStart"/>
      <w:r w:rsidRPr="001D3839">
        <w:t>тыс.рублей</w:t>
      </w:r>
      <w:proofErr w:type="spellEnd"/>
      <w:proofErr w:type="gramEnd"/>
      <w:r w:rsidRPr="001D3839">
        <w:t>.</w:t>
      </w:r>
    </w:p>
    <w:p w14:paraId="3A8A7271" w14:textId="77777777" w:rsidR="001D3839" w:rsidRPr="001D3839" w:rsidRDefault="001D3839" w:rsidP="001D3839">
      <w:r w:rsidRPr="001D3839">
        <w:br/>
        <w:t>Наложить арест в обеспечение иска на имущество ____________________:</w:t>
      </w:r>
    </w:p>
    <w:p w14:paraId="6C553E20" w14:textId="77777777" w:rsidR="001D3839" w:rsidRPr="001D3839" w:rsidRDefault="001D3839" w:rsidP="001D3839">
      <w:r w:rsidRPr="001D3839">
        <w:t xml:space="preserve">Садовый дом, общей площадью ____ </w:t>
      </w:r>
      <w:proofErr w:type="spellStart"/>
      <w:r w:rsidRPr="001D3839">
        <w:t>кв.м</w:t>
      </w:r>
      <w:proofErr w:type="spellEnd"/>
      <w:r w:rsidRPr="001D3839">
        <w:t>., расположенный по адресу: _________________________________________;</w:t>
      </w:r>
      <w:r w:rsidRPr="001D3839">
        <w:br/>
        <w:t>Земельный участок № ___, расположенный по адресу: ___________________________________________;</w:t>
      </w:r>
      <w:r w:rsidRPr="001D3839">
        <w:br/>
        <w:t xml:space="preserve">Автомашина марки «_________», ____ года выпуска, </w:t>
      </w:r>
      <w:proofErr w:type="spellStart"/>
      <w:r w:rsidRPr="001D3839">
        <w:t>гос.номер</w:t>
      </w:r>
      <w:proofErr w:type="spellEnd"/>
      <w:r w:rsidRPr="001D3839">
        <w:t xml:space="preserve"> __________.</w:t>
      </w:r>
      <w:r w:rsidRPr="001D3839">
        <w:br/>
        <w:t>Автомашину марки _______________ идентификационный номер (</w:t>
      </w:r>
      <w:proofErr w:type="spellStart"/>
      <w:r w:rsidRPr="001D3839">
        <w:t>vin</w:t>
      </w:r>
      <w:proofErr w:type="spellEnd"/>
      <w:r w:rsidRPr="001D3839">
        <w:t xml:space="preserve"> ) ________________ двигатель __________, кузов ___________, выпуска _____ года, госномера __________, паспорт транспортного средства ____________, выданный центральной восточной таможней ___________ года, свидетельство о регистрации ____________, выдано ОТОР – __ г._________.</w:t>
      </w:r>
      <w:r w:rsidRPr="001D3839">
        <w:br/>
        <w:t xml:space="preserve">На квартиру ___________, расположенную по адресу: _____________________, общей площадью ____ </w:t>
      </w:r>
      <w:proofErr w:type="spellStart"/>
      <w:r w:rsidRPr="001D3839">
        <w:t>кв.м</w:t>
      </w:r>
      <w:proofErr w:type="spellEnd"/>
    </w:p>
    <w:p w14:paraId="1D3D531B" w14:textId="77777777" w:rsidR="001D3839" w:rsidRPr="001D3839" w:rsidRDefault="001D3839" w:rsidP="001D3839">
      <w:r w:rsidRPr="001D3839">
        <w:t>Приложение:</w:t>
      </w:r>
      <w:r w:rsidRPr="001D3839">
        <w:br/>
        <w:t>1. Копия искового заявления</w:t>
      </w:r>
      <w:r w:rsidRPr="001D3839">
        <w:br/>
        <w:t>2. Копии расписок - кол. 5 шт.</w:t>
      </w:r>
      <w:r w:rsidRPr="001D3839">
        <w:br/>
        <w:t>3.</w:t>
      </w:r>
      <w:r w:rsidRPr="001D3839">
        <w:br/>
        <w:t>4. Справка с банка</w:t>
      </w:r>
      <w:r w:rsidRPr="001D3839">
        <w:br/>
        <w:t>5. Копия свидетельства о госрегистрации права от _________г.</w:t>
      </w:r>
      <w:r w:rsidRPr="001D3839">
        <w:br/>
        <w:t>6. Копия свидетельства о праве собственности на землю, от _________г.</w:t>
      </w:r>
      <w:r w:rsidRPr="001D3839">
        <w:br/>
        <w:t>7. Копия паспорта транспортного средства</w:t>
      </w:r>
      <w:r w:rsidRPr="001D3839">
        <w:br/>
        <w:t>8. Квитанция об уплате госпошлины.</w:t>
      </w:r>
    </w:p>
    <w:p w14:paraId="0F2EECA8" w14:textId="77777777" w:rsidR="00393E20" w:rsidRDefault="00393E20"/>
    <w:sectPr w:rsidR="0039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20"/>
    <w:rsid w:val="001D3839"/>
    <w:rsid w:val="003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0807-70F0-454E-A240-0DEE05E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2022-07-29T11:28:00Z</dcterms:created>
  <dcterms:modified xsi:type="dcterms:W3CDTF">2022-07-29T11:28:00Z</dcterms:modified>
</cp:coreProperties>
</file>